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799"/>
        <w:gridCol w:w="7016"/>
        <w:gridCol w:w="1259"/>
      </w:tblGrid>
      <w:tr w:rsidR="0098497D" w14:paraId="368F8CD2" w14:textId="77777777" w:rsidTr="00CD0A28">
        <w:trPr>
          <w:trHeight w:val="679"/>
        </w:trPr>
        <w:tc>
          <w:tcPr>
            <w:tcW w:w="1799" w:type="dxa"/>
            <w:shd w:val="clear" w:color="auto" w:fill="FFFFFF"/>
            <w:vAlign w:val="center"/>
          </w:tcPr>
          <w:p w14:paraId="47307328" w14:textId="77777777" w:rsidR="0098497D" w:rsidRDefault="00F4274E" w:rsidP="00631D4F">
            <w:pPr>
              <w:pStyle w:val="Nagwek3"/>
              <w:rPr>
                <w:sz w:val="20"/>
                <w:szCs w:val="22"/>
              </w:rPr>
            </w:pPr>
            <w:r w:rsidRPr="003972E1">
              <w:rPr>
                <w:sz w:val="20"/>
              </w:rPr>
              <w:t>F-</w:t>
            </w:r>
            <w:r w:rsidR="00631D4F">
              <w:rPr>
                <w:sz w:val="20"/>
              </w:rPr>
              <w:t>Go</w:t>
            </w:r>
            <w:r w:rsidRPr="003972E1">
              <w:rPr>
                <w:sz w:val="20"/>
              </w:rPr>
              <w:t>/00</w:t>
            </w:r>
            <w:r>
              <w:rPr>
                <w:sz w:val="20"/>
              </w:rPr>
              <w:t>1</w:t>
            </w:r>
            <w:r w:rsidRPr="003972E1">
              <w:rPr>
                <w:sz w:val="20"/>
              </w:rPr>
              <w:t>_</w:t>
            </w:r>
            <w:r w:rsidR="007B6013">
              <w:rPr>
                <w:sz w:val="20"/>
              </w:rPr>
              <w:t>2</w:t>
            </w:r>
          </w:p>
        </w:tc>
        <w:tc>
          <w:tcPr>
            <w:tcW w:w="7016" w:type="dxa"/>
            <w:shd w:val="clear" w:color="auto" w:fill="FFFFFF"/>
            <w:vAlign w:val="center"/>
          </w:tcPr>
          <w:p w14:paraId="28BE9BB3" w14:textId="77777777" w:rsidR="0098497D" w:rsidRPr="00515BE4" w:rsidRDefault="00CD0A28" w:rsidP="00CD0A28">
            <w:pPr>
              <w:spacing w:after="120"/>
              <w:jc w:val="center"/>
              <w:rPr>
                <w:rFonts w:ascii="Verdana" w:hAnsi="Verdana"/>
                <w:bCs/>
                <w:color w:val="000080"/>
              </w:rPr>
            </w:pPr>
            <w:r>
              <w:rPr>
                <w:rFonts w:ascii="Verdana" w:hAnsi="Verdana"/>
                <w:color w:val="000080"/>
              </w:rPr>
              <w:t>OŚWIADCZENIE W SPRAWIE PRZYZNANIA ZWOLNIENIA Z CZĘŚCI OPŁATY ZA GOSPODAROWANIE</w:t>
            </w:r>
            <w:r w:rsidR="00F4274E">
              <w:rPr>
                <w:rFonts w:ascii="Verdana" w:hAnsi="Verdana"/>
                <w:color w:val="000080"/>
              </w:rPr>
              <w:t xml:space="preserve"> ODPADAMI KOMUNALNYMI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367F786" w14:textId="2BE6E95F" w:rsidR="0098497D" w:rsidRPr="00976F85" w:rsidRDefault="0098497D" w:rsidP="00085CE2">
            <w:pPr>
              <w:spacing w:before="120" w:after="12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76F85">
              <w:rPr>
                <w:rFonts w:ascii="Verdana" w:hAnsi="Verdana"/>
                <w:i/>
                <w:sz w:val="14"/>
                <w:szCs w:val="14"/>
              </w:rPr>
              <w:t>Wydanie nr 0</w:t>
            </w:r>
            <w:r w:rsidR="00085CE2">
              <w:rPr>
                <w:rFonts w:ascii="Verdana" w:hAnsi="Verdana"/>
                <w:i/>
                <w:sz w:val="14"/>
                <w:szCs w:val="14"/>
              </w:rPr>
              <w:t>7</w:t>
            </w:r>
            <w:r w:rsidR="00F4274E">
              <w:rPr>
                <w:rFonts w:ascii="Verdana" w:hAnsi="Verdana"/>
                <w:i/>
                <w:sz w:val="14"/>
                <w:szCs w:val="14"/>
              </w:rPr>
              <w:t xml:space="preserve">  </w:t>
            </w:r>
            <w:r w:rsidR="00F4274E">
              <w:rPr>
                <w:rFonts w:ascii="Verdana" w:hAnsi="Verdana"/>
                <w:i/>
                <w:sz w:val="14"/>
                <w:szCs w:val="14"/>
              </w:rPr>
              <w:br/>
              <w:t xml:space="preserve">z dnia </w:t>
            </w:r>
            <w:r w:rsidR="00F4274E">
              <w:rPr>
                <w:rFonts w:ascii="Verdana" w:hAnsi="Verdana"/>
                <w:i/>
                <w:sz w:val="14"/>
                <w:szCs w:val="14"/>
              </w:rPr>
              <w:br/>
            </w:r>
            <w:r w:rsidR="00085CE2">
              <w:rPr>
                <w:rFonts w:ascii="Verdana" w:hAnsi="Verdana"/>
                <w:i/>
                <w:sz w:val="14"/>
                <w:szCs w:val="14"/>
              </w:rPr>
              <w:t>09</w:t>
            </w:r>
            <w:r w:rsidR="00F4274E">
              <w:rPr>
                <w:rFonts w:ascii="Verdana" w:hAnsi="Verdana"/>
                <w:i/>
                <w:sz w:val="14"/>
                <w:szCs w:val="14"/>
              </w:rPr>
              <w:t>.</w:t>
            </w:r>
            <w:r w:rsidR="00D421DE">
              <w:rPr>
                <w:rFonts w:ascii="Verdana" w:hAnsi="Verdana"/>
                <w:i/>
                <w:sz w:val="14"/>
                <w:szCs w:val="14"/>
              </w:rPr>
              <w:t>1</w:t>
            </w:r>
            <w:r w:rsidR="002E459E">
              <w:rPr>
                <w:rFonts w:ascii="Verdana" w:hAnsi="Verdana"/>
                <w:i/>
                <w:sz w:val="14"/>
                <w:szCs w:val="14"/>
              </w:rPr>
              <w:t>2</w:t>
            </w:r>
            <w:r w:rsidRPr="00976F85">
              <w:rPr>
                <w:rFonts w:ascii="Verdana" w:hAnsi="Verdana"/>
                <w:i/>
                <w:sz w:val="14"/>
                <w:szCs w:val="14"/>
              </w:rPr>
              <w:t>.20</w:t>
            </w:r>
            <w:r w:rsidR="00A57FA7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085CE2">
              <w:rPr>
                <w:rFonts w:ascii="Verdana" w:hAnsi="Verdana"/>
                <w:i/>
                <w:sz w:val="14"/>
                <w:szCs w:val="14"/>
              </w:rPr>
              <w:t>5</w:t>
            </w:r>
            <w:r w:rsidR="00D421DE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r w:rsidRPr="00976F85">
              <w:rPr>
                <w:rFonts w:ascii="Verdana" w:hAnsi="Verdana"/>
                <w:i/>
                <w:sz w:val="14"/>
                <w:szCs w:val="14"/>
              </w:rPr>
              <w:t>r.</w:t>
            </w:r>
          </w:p>
        </w:tc>
      </w:tr>
      <w:tr w:rsidR="00BA3A63" w:rsidRPr="00C47B2B" w14:paraId="23292514" w14:textId="77777777" w:rsidTr="00CD0A28">
        <w:trPr>
          <w:trHeight w:val="14025"/>
        </w:trPr>
        <w:tc>
          <w:tcPr>
            <w:tcW w:w="10074" w:type="dxa"/>
            <w:gridSpan w:val="3"/>
            <w:shd w:val="clear" w:color="auto" w:fill="FFFFFF"/>
          </w:tcPr>
          <w:p w14:paraId="3C1A3685" w14:textId="77777777" w:rsidR="007B6013" w:rsidRPr="00EA0A00" w:rsidRDefault="007B6013" w:rsidP="007B6013">
            <w:pPr>
              <w:jc w:val="right"/>
            </w:pPr>
            <w:r w:rsidRPr="00EA0A00">
              <w:t xml:space="preserve">Biała Podlaska dnia </w:t>
            </w:r>
            <w:r w:rsidRPr="00EA0A00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….</w:t>
            </w:r>
          </w:p>
          <w:p w14:paraId="54AA6B2D" w14:textId="77777777" w:rsidR="007B6013" w:rsidRDefault="007B6013" w:rsidP="007B6013">
            <w:pPr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…….</w:t>
            </w:r>
            <w:r w:rsidRPr="00EA0A00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EA0A00">
              <w:rPr>
                <w:sz w:val="20"/>
                <w:szCs w:val="20"/>
              </w:rPr>
              <w:t>…</w:t>
            </w:r>
          </w:p>
          <w:p w14:paraId="28DE758A" w14:textId="77777777" w:rsidR="00352800" w:rsidRPr="00EA0A00" w:rsidRDefault="00352800" w:rsidP="007B6013">
            <w:pPr>
              <w:jc w:val="both"/>
              <w:rPr>
                <w:sz w:val="20"/>
                <w:szCs w:val="20"/>
              </w:rPr>
            </w:pPr>
          </w:p>
          <w:p w14:paraId="795000F4" w14:textId="77777777" w:rsidR="007B6013" w:rsidRPr="00EA0A00" w:rsidRDefault="007B6013" w:rsidP="007B6013">
            <w:pPr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</w:t>
            </w:r>
            <w:r w:rsidRPr="00EA0A00">
              <w:rPr>
                <w:sz w:val="20"/>
                <w:szCs w:val="20"/>
              </w:rPr>
              <w:t>…………</w:t>
            </w:r>
            <w:r w:rsidR="00287E56">
              <w:rPr>
                <w:sz w:val="20"/>
                <w:szCs w:val="20"/>
              </w:rPr>
              <w:t>.</w:t>
            </w:r>
          </w:p>
          <w:p w14:paraId="0D4177F8" w14:textId="77777777" w:rsidR="007B6013" w:rsidRDefault="007B6013" w:rsidP="007B6013">
            <w:pPr>
              <w:jc w:val="both"/>
              <w:rPr>
                <w:i/>
                <w:sz w:val="18"/>
                <w:szCs w:val="18"/>
              </w:rPr>
            </w:pPr>
            <w:r w:rsidRPr="00EA0A00">
              <w:rPr>
                <w:i/>
                <w:sz w:val="18"/>
                <w:szCs w:val="18"/>
              </w:rPr>
              <w:t xml:space="preserve">        (imię i nazwisko, adres)</w:t>
            </w:r>
          </w:p>
          <w:p w14:paraId="23A42B27" w14:textId="77777777" w:rsidR="00352800" w:rsidRPr="00EA0A00" w:rsidRDefault="00352800" w:rsidP="007B6013">
            <w:pPr>
              <w:jc w:val="both"/>
              <w:rPr>
                <w:i/>
                <w:sz w:val="18"/>
                <w:szCs w:val="18"/>
              </w:rPr>
            </w:pPr>
          </w:p>
          <w:p w14:paraId="6C184AA3" w14:textId="77777777" w:rsidR="007B6013" w:rsidRPr="0061156F" w:rsidRDefault="007B6013" w:rsidP="00352800">
            <w:pPr>
              <w:jc w:val="both"/>
              <w:rPr>
                <w:b/>
                <w:sz w:val="32"/>
                <w:szCs w:val="32"/>
              </w:rPr>
            </w:pPr>
            <w:r w:rsidRPr="00EA0A00">
              <w:rPr>
                <w:sz w:val="20"/>
                <w:szCs w:val="20"/>
              </w:rPr>
              <w:t>Nr telefonu:………………………………</w:t>
            </w:r>
            <w:r w:rsidR="00352800">
              <w:rPr>
                <w:sz w:val="20"/>
                <w:szCs w:val="20"/>
              </w:rPr>
              <w:tab/>
            </w:r>
            <w:r w:rsidR="00352800">
              <w:rPr>
                <w:sz w:val="20"/>
                <w:szCs w:val="20"/>
              </w:rPr>
              <w:tab/>
            </w:r>
            <w:r w:rsidR="00352800">
              <w:rPr>
                <w:sz w:val="20"/>
                <w:szCs w:val="20"/>
              </w:rPr>
              <w:tab/>
            </w:r>
            <w:r w:rsidR="00352800">
              <w:rPr>
                <w:sz w:val="20"/>
                <w:szCs w:val="20"/>
              </w:rPr>
              <w:tab/>
            </w:r>
            <w:r w:rsidR="00352800">
              <w:rPr>
                <w:sz w:val="20"/>
                <w:szCs w:val="20"/>
              </w:rPr>
              <w:tab/>
            </w:r>
            <w:r w:rsidRPr="0061156F">
              <w:rPr>
                <w:b/>
                <w:sz w:val="32"/>
                <w:szCs w:val="32"/>
              </w:rPr>
              <w:t>Prezydent Miasta</w:t>
            </w:r>
          </w:p>
          <w:p w14:paraId="7AF43663" w14:textId="77777777" w:rsidR="007B6013" w:rsidRPr="0061156F" w:rsidRDefault="007B6013" w:rsidP="00352800">
            <w:pPr>
              <w:ind w:left="6386"/>
              <w:rPr>
                <w:b/>
                <w:sz w:val="32"/>
                <w:szCs w:val="32"/>
              </w:rPr>
            </w:pPr>
            <w:r w:rsidRPr="0061156F">
              <w:rPr>
                <w:b/>
                <w:sz w:val="32"/>
                <w:szCs w:val="32"/>
              </w:rPr>
              <w:t>Biała Podlaska</w:t>
            </w:r>
          </w:p>
          <w:p w14:paraId="05D778D1" w14:textId="77777777" w:rsidR="007B6013" w:rsidRDefault="007B6013" w:rsidP="007B6013">
            <w:pPr>
              <w:jc w:val="center"/>
              <w:rPr>
                <w:b/>
                <w:sz w:val="28"/>
                <w:szCs w:val="28"/>
              </w:rPr>
            </w:pPr>
          </w:p>
          <w:p w14:paraId="36429F5A" w14:textId="77777777" w:rsidR="007B6013" w:rsidRDefault="007B6013" w:rsidP="007B6013">
            <w:pPr>
              <w:jc w:val="center"/>
              <w:rPr>
                <w:b/>
                <w:sz w:val="28"/>
                <w:szCs w:val="28"/>
              </w:rPr>
            </w:pPr>
          </w:p>
          <w:p w14:paraId="34E806BA" w14:textId="36A83C4B" w:rsidR="007B6013" w:rsidRPr="0061156F" w:rsidRDefault="007B6013" w:rsidP="007B6013">
            <w:pPr>
              <w:jc w:val="both"/>
              <w:rPr>
                <w:b/>
              </w:rPr>
            </w:pPr>
            <w:r w:rsidRPr="0061156F">
              <w:rPr>
                <w:b/>
              </w:rPr>
              <w:t xml:space="preserve">Zgodnie z § </w:t>
            </w:r>
            <w:r w:rsidR="00A57FA7">
              <w:rPr>
                <w:b/>
              </w:rPr>
              <w:t>6</w:t>
            </w:r>
            <w:r w:rsidRPr="0061156F">
              <w:rPr>
                <w:b/>
              </w:rPr>
              <w:t xml:space="preserve"> uchwały Nr </w:t>
            </w:r>
            <w:r w:rsidR="0097079E">
              <w:rPr>
                <w:b/>
              </w:rPr>
              <w:t>X</w:t>
            </w:r>
            <w:r w:rsidR="00A57FA7">
              <w:rPr>
                <w:b/>
              </w:rPr>
              <w:t>X</w:t>
            </w:r>
            <w:r w:rsidR="0097079E">
              <w:rPr>
                <w:b/>
              </w:rPr>
              <w:t>X</w:t>
            </w:r>
            <w:r w:rsidRPr="0061156F">
              <w:rPr>
                <w:b/>
              </w:rPr>
              <w:t>/</w:t>
            </w:r>
            <w:r w:rsidR="0097079E">
              <w:rPr>
                <w:b/>
              </w:rPr>
              <w:t>98</w:t>
            </w:r>
            <w:r w:rsidRPr="0061156F">
              <w:rPr>
                <w:b/>
              </w:rPr>
              <w:t>/</w:t>
            </w:r>
            <w:r w:rsidR="0097079E">
              <w:rPr>
                <w:b/>
              </w:rPr>
              <w:t>2</w:t>
            </w:r>
            <w:r w:rsidRPr="0061156F">
              <w:rPr>
                <w:b/>
              </w:rPr>
              <w:t xml:space="preserve">1 Rady Miasta Biała Podlaska z dnia </w:t>
            </w:r>
            <w:r w:rsidR="0097079E">
              <w:rPr>
                <w:b/>
              </w:rPr>
              <w:t>29</w:t>
            </w:r>
            <w:r w:rsidRPr="0061156F">
              <w:rPr>
                <w:b/>
              </w:rPr>
              <w:t xml:space="preserve"> </w:t>
            </w:r>
            <w:r w:rsidR="0097079E">
              <w:rPr>
                <w:b/>
              </w:rPr>
              <w:t>listopada</w:t>
            </w:r>
            <w:r w:rsidRPr="0061156F">
              <w:rPr>
                <w:b/>
              </w:rPr>
              <w:t xml:space="preserve"> 20</w:t>
            </w:r>
            <w:r w:rsidR="0097079E">
              <w:rPr>
                <w:b/>
              </w:rPr>
              <w:t>21</w:t>
            </w:r>
            <w:r w:rsidR="00A57FA7">
              <w:rPr>
                <w:b/>
              </w:rPr>
              <w:t xml:space="preserve"> </w:t>
            </w:r>
            <w:r w:rsidRPr="0061156F">
              <w:rPr>
                <w:b/>
              </w:rPr>
              <w:t xml:space="preserve">r. (Dz. Urz. Woj. Lubelskiego poz. </w:t>
            </w:r>
            <w:r w:rsidR="00BF4A2F">
              <w:rPr>
                <w:b/>
              </w:rPr>
              <w:t>5788</w:t>
            </w:r>
            <w:r w:rsidR="002E459E">
              <w:rPr>
                <w:b/>
              </w:rPr>
              <w:t xml:space="preserve"> ze zm.</w:t>
            </w:r>
            <w:r w:rsidRPr="0061156F">
              <w:rPr>
                <w:b/>
              </w:rPr>
              <w:t xml:space="preserve">) zwracam się z wnioskiem o udzielenie </w:t>
            </w:r>
            <w:r>
              <w:rPr>
                <w:b/>
              </w:rPr>
              <w:t>zwolnienia</w:t>
            </w:r>
            <w:r w:rsidR="00A57FA7">
              <w:rPr>
                <w:b/>
              </w:rPr>
              <w:br/>
            </w:r>
            <w:r>
              <w:rPr>
                <w:b/>
              </w:rPr>
              <w:t>w opłacie za gospodarowanie odpadami komunalnymi w wysokości 50% miesięcznych stawek opłat określonych w deklaracji o wysokości opłaty za gospodarowanie odpadami komunalnymi.</w:t>
            </w:r>
          </w:p>
          <w:p w14:paraId="4456EEE7" w14:textId="77777777" w:rsidR="007B6013" w:rsidRDefault="007B6013" w:rsidP="007B6013">
            <w:pPr>
              <w:jc w:val="center"/>
              <w:rPr>
                <w:b/>
                <w:sz w:val="28"/>
                <w:szCs w:val="28"/>
              </w:rPr>
            </w:pPr>
          </w:p>
          <w:p w14:paraId="5617EBE2" w14:textId="77777777" w:rsidR="007B6013" w:rsidRDefault="007B6013" w:rsidP="007B6013">
            <w:r w:rsidRPr="00EA0A00">
              <w:t>Ja niżej podpisana/y oświadczam, że:</w:t>
            </w:r>
          </w:p>
          <w:p w14:paraId="6EC12061" w14:textId="77777777" w:rsidR="007B6013" w:rsidRPr="00EA0A00" w:rsidRDefault="007B6013" w:rsidP="007B6013">
            <w:pPr>
              <w:jc w:val="both"/>
            </w:pPr>
          </w:p>
          <w:p w14:paraId="02041CEF" w14:textId="046A5ECA" w:rsidR="007B6013" w:rsidRPr="00F6416C" w:rsidRDefault="007B6013" w:rsidP="007B601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 xml:space="preserve">rowadzę gospodarstwo domowe, w którym dochód nie przekracza kwoty uprawniającej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416C">
              <w:rPr>
                <w:rFonts w:ascii="Times New Roman" w:hAnsi="Times New Roman"/>
                <w:sz w:val="24"/>
                <w:szCs w:val="24"/>
              </w:rPr>
              <w:t xml:space="preserve">do świadczeń pieniężnych z pomocy społecznej, o której mowa w art. 8 ust. 1 ustawy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09F1">
              <w:rPr>
                <w:rFonts w:ascii="Times New Roman" w:hAnsi="Times New Roman"/>
                <w:sz w:val="24"/>
                <w:szCs w:val="24"/>
              </w:rPr>
              <w:t>z dnia 12 marca 2004</w:t>
            </w:r>
            <w:r w:rsidR="00D42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9F1">
              <w:rPr>
                <w:rFonts w:ascii="Times New Roman" w:hAnsi="Times New Roman"/>
                <w:sz w:val="24"/>
                <w:szCs w:val="24"/>
              </w:rPr>
              <w:t>r. o pomocy społecznej (Dz. U. z 20</w:t>
            </w:r>
            <w:r w:rsidR="00BF4A2F">
              <w:rPr>
                <w:rFonts w:ascii="Times New Roman" w:hAnsi="Times New Roman"/>
                <w:sz w:val="24"/>
                <w:szCs w:val="24"/>
              </w:rPr>
              <w:t>2</w:t>
            </w:r>
            <w:r w:rsidR="00085CE2">
              <w:rPr>
                <w:rFonts w:ascii="Times New Roman" w:hAnsi="Times New Roman"/>
                <w:sz w:val="24"/>
                <w:szCs w:val="24"/>
              </w:rPr>
              <w:t>5</w:t>
            </w:r>
            <w:r w:rsidR="00BF4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9F1">
              <w:rPr>
                <w:rFonts w:ascii="Times New Roman" w:hAnsi="Times New Roman"/>
                <w:sz w:val="24"/>
                <w:szCs w:val="24"/>
              </w:rPr>
              <w:t xml:space="preserve">r. poz. </w:t>
            </w:r>
            <w:r w:rsidR="002E459E">
              <w:rPr>
                <w:rFonts w:ascii="Times New Roman" w:hAnsi="Times New Roman"/>
                <w:sz w:val="24"/>
                <w:szCs w:val="24"/>
              </w:rPr>
              <w:t>12</w:t>
            </w:r>
            <w:r w:rsidR="00085CE2">
              <w:rPr>
                <w:rFonts w:ascii="Times New Roman" w:hAnsi="Times New Roman"/>
                <w:sz w:val="24"/>
                <w:szCs w:val="24"/>
              </w:rPr>
              <w:t>14</w:t>
            </w:r>
            <w:r w:rsidRPr="003F09F1">
              <w:rPr>
                <w:rFonts w:ascii="Times New Roman" w:hAnsi="Times New Roman"/>
                <w:sz w:val="24"/>
                <w:szCs w:val="24"/>
              </w:rPr>
              <w:t>)</w:t>
            </w:r>
            <w:r w:rsidR="00085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i wyno</w:t>
            </w:r>
            <w:r>
              <w:rPr>
                <w:rFonts w:ascii="Times New Roman" w:hAnsi="Times New Roman"/>
                <w:sz w:val="24"/>
                <w:szCs w:val="24"/>
              </w:rPr>
              <w:t>si on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D69B51" w14:textId="77777777" w:rsidR="007B6013" w:rsidRPr="00EA0A00" w:rsidRDefault="007B6013" w:rsidP="007B6013">
            <w:pPr>
              <w:jc w:val="both"/>
            </w:pPr>
          </w:p>
          <w:p w14:paraId="2E116FDC" w14:textId="77777777" w:rsidR="007B6013" w:rsidRDefault="007B6013" w:rsidP="007B60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A00">
              <w:rPr>
                <w:rFonts w:ascii="Times New Roman" w:hAnsi="Times New Roman"/>
                <w:sz w:val="24"/>
                <w:szCs w:val="24"/>
              </w:rPr>
              <w:t>…………… zł. dla osoby samotnie gospodarującej (dotyczy osoby samotnie zamieszkującej pod adresem wykazanym w deklaracji o wysokości opłaty za gospodarowanie odpadami komunalnymi).</w:t>
            </w:r>
          </w:p>
          <w:p w14:paraId="6DFD1805" w14:textId="77777777" w:rsidR="007B6013" w:rsidRPr="00EA0A00" w:rsidRDefault="007B6013" w:rsidP="007B6013">
            <w:pPr>
              <w:pStyle w:val="Akapitzlist"/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8F7480" w14:textId="77777777" w:rsidR="007B6013" w:rsidRPr="00EA0A00" w:rsidRDefault="007B6013" w:rsidP="007B60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A00">
              <w:rPr>
                <w:rFonts w:ascii="Times New Roman" w:hAnsi="Times New Roman"/>
                <w:sz w:val="24"/>
                <w:szCs w:val="24"/>
              </w:rPr>
              <w:t xml:space="preserve">…………… zł. na osobę w gospodarstwie domowym (dotyczy wszystkich osób faktycznie zamieszkujących pod adresem wykazanym w deklaracji o wysokości opłaty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A0A00">
              <w:rPr>
                <w:rFonts w:ascii="Times New Roman" w:hAnsi="Times New Roman"/>
                <w:sz w:val="24"/>
                <w:szCs w:val="24"/>
              </w:rPr>
              <w:t>za gospodarowanie odpadami komunalnymi).</w:t>
            </w:r>
          </w:p>
          <w:p w14:paraId="17750F92" w14:textId="77777777" w:rsidR="007B6013" w:rsidRPr="00EA0A00" w:rsidRDefault="007B6013" w:rsidP="007B6013">
            <w:pPr>
              <w:jc w:val="both"/>
            </w:pPr>
          </w:p>
          <w:p w14:paraId="00E308F1" w14:textId="77777777" w:rsidR="007B6013" w:rsidRDefault="007B6013" w:rsidP="007B601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16C">
              <w:rPr>
                <w:rFonts w:ascii="Times New Roman" w:hAnsi="Times New Roman"/>
                <w:sz w:val="24"/>
                <w:szCs w:val="24"/>
              </w:rPr>
              <w:t xml:space="preserve">Liczba osób zamieszkujących na nieruchomości, zgodnie ze złożoną deklaracją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416C">
              <w:rPr>
                <w:rFonts w:ascii="Times New Roman" w:hAnsi="Times New Roman"/>
                <w:sz w:val="24"/>
                <w:szCs w:val="24"/>
              </w:rPr>
              <w:t>za gospodarowanie odpadami komunalnymi………………..</w:t>
            </w:r>
          </w:p>
          <w:p w14:paraId="20DAC22C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osób ubiegających się o przyznanie zwolnienia w opłacie za gospodarowanie odpadami komunalnymi:</w:t>
            </w:r>
          </w:p>
          <w:p w14:paraId="0357C371" w14:textId="77777777" w:rsidR="007B6013" w:rsidRDefault="007B6013" w:rsidP="007B6013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58F18088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43DCC59F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964F9D" w14:textId="77777777" w:rsidR="007B6013" w:rsidRDefault="007B6013" w:rsidP="007B6013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2C78EE43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36594AF8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9DE2A3" w14:textId="77777777" w:rsidR="007B6013" w:rsidRDefault="007B6013" w:rsidP="007B6013">
            <w:pPr>
              <w:pStyle w:val="Akapitzlist"/>
              <w:spacing w:after="0" w:line="24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360C5930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12C65557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C4A858" w14:textId="77777777" w:rsidR="007B6013" w:rsidRDefault="007B6013" w:rsidP="007B6013">
            <w:pPr>
              <w:pStyle w:val="Akapitzlist"/>
              <w:spacing w:after="0" w:line="24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5C7B2B95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7C43D761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AAA5CA" w14:textId="77777777" w:rsidR="007B6013" w:rsidRDefault="007B6013" w:rsidP="007B6013">
            <w:pPr>
              <w:pStyle w:val="Akapitzlist"/>
              <w:spacing w:after="0" w:line="24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1AA71279" w14:textId="77777777" w:rsid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167C6881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C1C759" w14:textId="77777777" w:rsidR="007B6013" w:rsidRDefault="007B6013" w:rsidP="007B6013">
            <w:pPr>
              <w:pStyle w:val="Akapitzlist"/>
              <w:spacing w:after="0" w:line="24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………….…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  <w:p w14:paraId="4E097ACC" w14:textId="77777777" w:rsidR="007B6013" w:rsidRPr="007B6013" w:rsidRDefault="007B6013" w:rsidP="007B6013">
            <w:pPr>
              <w:pStyle w:val="Akapitzlist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6013">
              <w:rPr>
                <w:rFonts w:ascii="Times New Roman" w:hAnsi="Times New Roman"/>
                <w:i/>
                <w:sz w:val="20"/>
                <w:szCs w:val="20"/>
              </w:rPr>
              <w:t>(imię, nazwisko oraz PESEL mieszkańca)</w:t>
            </w:r>
          </w:p>
          <w:p w14:paraId="5CB8B94D" w14:textId="77777777" w:rsidR="007B6013" w:rsidRPr="00F6416C" w:rsidRDefault="007B6013" w:rsidP="007B601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A9ACF8" w14:textId="77777777" w:rsidR="007B6013" w:rsidRDefault="007B6013" w:rsidP="007B601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16C">
              <w:rPr>
                <w:rFonts w:ascii="Times New Roman" w:hAnsi="Times New Roman"/>
                <w:sz w:val="24"/>
                <w:szCs w:val="24"/>
              </w:rPr>
              <w:t>Obecnie</w:t>
            </w:r>
            <w:r w:rsidR="00531BD8" w:rsidRPr="00531BD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5D7272" w14:textId="77777777" w:rsidR="007B6013" w:rsidRPr="00F6416C" w:rsidRDefault="007B6013" w:rsidP="007B601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16C">
              <w:rPr>
                <w:rFonts w:ascii="Times New Roman" w:hAnsi="Times New Roman"/>
                <w:sz w:val="24"/>
                <w:szCs w:val="24"/>
              </w:rPr>
              <w:lastRenderedPageBreak/>
              <w:t>korzystam z pomocy MOPS w Białej Podlaskiej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14:paraId="20FC5CC7" w14:textId="77777777" w:rsidR="007B6013" w:rsidRDefault="007B6013" w:rsidP="007B6013">
            <w:pPr>
              <w:jc w:val="both"/>
            </w:pPr>
          </w:p>
          <w:p w14:paraId="0C7FFE36" w14:textId="77777777" w:rsidR="007B6013" w:rsidRPr="00F6416C" w:rsidRDefault="007B6013" w:rsidP="007B601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ie korzystam z MOPS w Białej Podlaskiej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16C">
              <w:rPr>
                <w:rFonts w:ascii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480EC6" w14:textId="77777777" w:rsidR="000D0B09" w:rsidRDefault="000D0B09" w:rsidP="007145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86B7B66" w14:textId="77777777" w:rsidR="007145D2" w:rsidRDefault="007145D2" w:rsidP="007145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E69DE1C" w14:textId="77777777" w:rsidR="007B6013" w:rsidRDefault="007B6013" w:rsidP="007B6013">
            <w:pPr>
              <w:jc w:val="both"/>
            </w:pPr>
            <w:r w:rsidRPr="00EA0A00">
              <w:t>Na potwierdzenie powyższego dochodu dołączono</w:t>
            </w:r>
            <w:r w:rsidR="00531BD8" w:rsidRPr="00531BD8">
              <w:rPr>
                <w:vertAlign w:val="superscript"/>
              </w:rPr>
              <w:t>2</w:t>
            </w:r>
            <w:r w:rsidRPr="00EA0A00">
              <w:t>:</w:t>
            </w:r>
          </w:p>
          <w:p w14:paraId="2E7A9AC9" w14:textId="77777777" w:rsidR="007B6013" w:rsidRPr="00EA0A00" w:rsidRDefault="007B6013" w:rsidP="007B6013">
            <w:pPr>
              <w:jc w:val="both"/>
            </w:pPr>
          </w:p>
          <w:p w14:paraId="3090D6DB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  <w:r w:rsidRPr="00EA0A00">
              <w:rPr>
                <w:sz w:val="20"/>
                <w:szCs w:val="20"/>
              </w:rPr>
              <w:t>…………………………………………………...</w:t>
            </w:r>
          </w:p>
          <w:p w14:paraId="3F8F4E20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EA0A00">
              <w:rPr>
                <w:sz w:val="20"/>
                <w:szCs w:val="20"/>
              </w:rPr>
              <w:t>…………………………...</w:t>
            </w:r>
            <w:r>
              <w:rPr>
                <w:sz w:val="20"/>
                <w:szCs w:val="20"/>
              </w:rPr>
              <w:t>..</w:t>
            </w:r>
          </w:p>
          <w:p w14:paraId="77B4EECC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</w:t>
            </w:r>
            <w:r w:rsidRPr="00EA0A00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</w:t>
            </w:r>
          </w:p>
          <w:p w14:paraId="733A0BC1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EA0A00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..</w:t>
            </w:r>
          </w:p>
          <w:p w14:paraId="14E1F0DD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EA0A00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..</w:t>
            </w:r>
          </w:p>
          <w:p w14:paraId="3AE20A9A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EA0A00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..</w:t>
            </w:r>
          </w:p>
          <w:p w14:paraId="0CBD9841" w14:textId="77777777" w:rsidR="007B6013" w:rsidRPr="00EA0A00" w:rsidRDefault="007B6013" w:rsidP="007B60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EA0A00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..</w:t>
            </w:r>
          </w:p>
          <w:p w14:paraId="6086B513" w14:textId="77777777" w:rsidR="007B6013" w:rsidRDefault="007B6013" w:rsidP="007B6013">
            <w:pPr>
              <w:jc w:val="both"/>
            </w:pPr>
          </w:p>
          <w:p w14:paraId="2ADD9456" w14:textId="77777777" w:rsidR="00531BD8" w:rsidRDefault="00531BD8" w:rsidP="007B6013">
            <w:pPr>
              <w:jc w:val="both"/>
            </w:pPr>
          </w:p>
          <w:p w14:paraId="11907971" w14:textId="77777777" w:rsidR="007B6013" w:rsidRPr="00EA0A00" w:rsidRDefault="007B6013" w:rsidP="007B6013">
            <w:pPr>
              <w:jc w:val="both"/>
            </w:pPr>
            <w:r w:rsidRPr="00EA0A00">
              <w:t>Oświadczam, że podane powyżej dane są zgodne z prawdą i stanem faktycznym</w:t>
            </w:r>
            <w:r>
              <w:t xml:space="preserve"> na dzień złożenia oświadczenia</w:t>
            </w:r>
            <w:r w:rsidRPr="00EA0A00">
              <w:t>.</w:t>
            </w:r>
          </w:p>
          <w:p w14:paraId="6E8FA17D" w14:textId="77777777" w:rsidR="007B6013" w:rsidRPr="00EA0A00" w:rsidRDefault="007B6013" w:rsidP="007B6013">
            <w:pPr>
              <w:jc w:val="both"/>
            </w:pPr>
          </w:p>
          <w:p w14:paraId="17333684" w14:textId="77777777" w:rsidR="007B6013" w:rsidRPr="00EA0A00" w:rsidRDefault="007B6013" w:rsidP="007B6013">
            <w:pPr>
              <w:jc w:val="both"/>
            </w:pPr>
          </w:p>
          <w:p w14:paraId="22BF3468" w14:textId="77777777" w:rsidR="007B6013" w:rsidRPr="00EA0A00" w:rsidRDefault="007B6013" w:rsidP="007B6013">
            <w:pPr>
              <w:ind w:left="4536"/>
              <w:jc w:val="center"/>
              <w:rPr>
                <w:sz w:val="20"/>
                <w:szCs w:val="20"/>
              </w:rPr>
            </w:pPr>
            <w:r w:rsidRPr="00EA0A00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…………….</w:t>
            </w:r>
            <w:r w:rsidRPr="00EA0A00">
              <w:rPr>
                <w:sz w:val="20"/>
                <w:szCs w:val="20"/>
              </w:rPr>
              <w:t>………………………...</w:t>
            </w:r>
          </w:p>
          <w:p w14:paraId="1C4A3414" w14:textId="77777777" w:rsidR="007B6013" w:rsidRDefault="007B6013" w:rsidP="007B6013">
            <w:pPr>
              <w:ind w:left="4536"/>
              <w:jc w:val="center"/>
              <w:rPr>
                <w:sz w:val="18"/>
                <w:szCs w:val="18"/>
              </w:rPr>
            </w:pPr>
            <w:r w:rsidRPr="00EA0A00">
              <w:rPr>
                <w:sz w:val="18"/>
                <w:szCs w:val="18"/>
              </w:rPr>
              <w:t>czytelny podpis składającego oświadczenie</w:t>
            </w:r>
          </w:p>
          <w:p w14:paraId="65BCA2E1" w14:textId="77777777" w:rsidR="007B6013" w:rsidRDefault="007B6013" w:rsidP="007B6013">
            <w:pPr>
              <w:ind w:left="4536"/>
              <w:jc w:val="center"/>
              <w:rPr>
                <w:sz w:val="18"/>
                <w:szCs w:val="18"/>
              </w:rPr>
            </w:pPr>
          </w:p>
          <w:p w14:paraId="10C173BF" w14:textId="77777777" w:rsidR="007B6013" w:rsidRDefault="007B6013" w:rsidP="007B6013">
            <w:pPr>
              <w:ind w:left="4536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7"/>
            </w:tblGrid>
            <w:tr w:rsidR="007B6013" w14:paraId="0F8161C0" w14:textId="77777777" w:rsidTr="00CD0A28">
              <w:trPr>
                <w:trHeight w:val="609"/>
              </w:trPr>
              <w:tc>
                <w:tcPr>
                  <w:tcW w:w="9087" w:type="dxa"/>
                  <w:shd w:val="clear" w:color="auto" w:fill="auto"/>
                </w:tcPr>
                <w:p w14:paraId="68823057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65855E28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 xml:space="preserve">Potwierdzenie spełnienia kryterium dochodowego osób korzystających z pomocy </w:t>
                  </w:r>
                </w:p>
                <w:p w14:paraId="487A1B98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>Miejskiego Ośrodka Pomocy Społecznej w Białej Podlaskiej</w:t>
                  </w:r>
                </w:p>
              </w:tc>
            </w:tr>
            <w:tr w:rsidR="007B6013" w14:paraId="19F9C6EB" w14:textId="77777777" w:rsidTr="00CD0A28">
              <w:trPr>
                <w:trHeight w:val="2811"/>
              </w:trPr>
              <w:tc>
                <w:tcPr>
                  <w:tcW w:w="9087" w:type="dxa"/>
                  <w:shd w:val="clear" w:color="auto" w:fill="auto"/>
                </w:tcPr>
                <w:p w14:paraId="718FB9D2" w14:textId="77777777" w:rsidR="007B6013" w:rsidRPr="008429C5" w:rsidRDefault="007B6013" w:rsidP="008429C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1D89A89" w14:textId="035A79CD" w:rsidR="007B6013" w:rsidRPr="008429C5" w:rsidRDefault="007B6013" w:rsidP="008429C5">
                  <w:pPr>
                    <w:jc w:val="center"/>
                    <w:rPr>
                      <w:sz w:val="22"/>
                      <w:szCs w:val="22"/>
                    </w:rPr>
                  </w:pPr>
                  <w:r w:rsidRPr="008429C5">
                    <w:rPr>
                      <w:sz w:val="22"/>
                      <w:szCs w:val="22"/>
                    </w:rPr>
                    <w:t>Potwierdzam, iż zgodnie ze złożonymi dokumentami dochód wnioskodawcy nie przekracza kwoty uprawniającej do świadczeń pieniężnych z pomocy społecznej, o której mowa w art. 8 ust. 1 ustawy z dnia 12 marca 2004</w:t>
                  </w:r>
                  <w:r w:rsidR="00D421DE">
                    <w:rPr>
                      <w:sz w:val="22"/>
                      <w:szCs w:val="22"/>
                    </w:rPr>
                    <w:t xml:space="preserve"> </w:t>
                  </w:r>
                  <w:r w:rsidRPr="008429C5">
                    <w:rPr>
                      <w:sz w:val="22"/>
                      <w:szCs w:val="22"/>
                    </w:rPr>
                    <w:t>r. o pomocy społecznej (</w:t>
                  </w:r>
                  <w:r w:rsidR="000F1A4D" w:rsidRPr="000F1A4D">
                    <w:rPr>
                      <w:sz w:val="22"/>
                      <w:szCs w:val="22"/>
                    </w:rPr>
                    <w:t>Dz. U. z 20</w:t>
                  </w:r>
                  <w:r w:rsidR="00BF4A2F">
                    <w:rPr>
                      <w:sz w:val="22"/>
                      <w:szCs w:val="22"/>
                    </w:rPr>
                    <w:t>2</w:t>
                  </w:r>
                  <w:r w:rsidR="00085CE2">
                    <w:rPr>
                      <w:sz w:val="22"/>
                      <w:szCs w:val="22"/>
                    </w:rPr>
                    <w:t>5</w:t>
                  </w:r>
                  <w:r w:rsidR="00BF4A2F">
                    <w:rPr>
                      <w:sz w:val="22"/>
                      <w:szCs w:val="22"/>
                    </w:rPr>
                    <w:t xml:space="preserve"> </w:t>
                  </w:r>
                  <w:r w:rsidR="000F1A4D" w:rsidRPr="000F1A4D">
                    <w:rPr>
                      <w:sz w:val="22"/>
                      <w:szCs w:val="22"/>
                    </w:rPr>
                    <w:t xml:space="preserve">r. poz. </w:t>
                  </w:r>
                  <w:r w:rsidR="002E459E">
                    <w:rPr>
                      <w:sz w:val="22"/>
                      <w:szCs w:val="22"/>
                    </w:rPr>
                    <w:t>12</w:t>
                  </w:r>
                  <w:r w:rsidR="00085CE2">
                    <w:rPr>
                      <w:sz w:val="22"/>
                      <w:szCs w:val="22"/>
                    </w:rPr>
                    <w:t>14</w:t>
                  </w:r>
                  <w:bookmarkStart w:id="0" w:name="_GoBack"/>
                  <w:bookmarkEnd w:id="0"/>
                  <w:r w:rsidRPr="008429C5">
                    <w:rPr>
                      <w:sz w:val="22"/>
                      <w:szCs w:val="22"/>
                    </w:rPr>
                    <w:t>)</w:t>
                  </w:r>
                </w:p>
                <w:p w14:paraId="5DAD4D50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5C7BE435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17EE9F8C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386B6C9E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C32AA11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EB2F84A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2EBE582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>…………………………..                                                             ……………………………………………</w:t>
                  </w:r>
                </w:p>
                <w:p w14:paraId="2ED06FAA" w14:textId="77777777" w:rsidR="007B6013" w:rsidRPr="008429C5" w:rsidRDefault="007B6013" w:rsidP="008429C5">
                  <w:pPr>
                    <w:rPr>
                      <w:i/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 xml:space="preserve">                    </w:t>
                  </w:r>
                  <w:r w:rsidRPr="008429C5">
                    <w:rPr>
                      <w:i/>
                      <w:sz w:val="18"/>
                      <w:szCs w:val="18"/>
                    </w:rPr>
                    <w:t>Data                                                                                              Podpis i pieczątka osoby uprawnionej</w:t>
                  </w:r>
                </w:p>
                <w:p w14:paraId="0D589286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6013" w14:paraId="2C7E97F8" w14:textId="77777777" w:rsidTr="00CD0A28">
              <w:trPr>
                <w:trHeight w:val="428"/>
              </w:trPr>
              <w:tc>
                <w:tcPr>
                  <w:tcW w:w="9087" w:type="dxa"/>
                  <w:shd w:val="clear" w:color="auto" w:fill="auto"/>
                </w:tcPr>
                <w:p w14:paraId="1E50ED9B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21B80AAF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>Adnotacje urzędowe</w:t>
                  </w:r>
                </w:p>
              </w:tc>
            </w:tr>
            <w:tr w:rsidR="007B6013" w14:paraId="048AE0E9" w14:textId="77777777" w:rsidTr="00CD0A28">
              <w:trPr>
                <w:trHeight w:val="2023"/>
              </w:trPr>
              <w:tc>
                <w:tcPr>
                  <w:tcW w:w="9087" w:type="dxa"/>
                  <w:shd w:val="clear" w:color="auto" w:fill="auto"/>
                </w:tcPr>
                <w:p w14:paraId="0F98C802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733DB011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209876FC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1419704D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2EF5E9C7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2B164CCA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118C9E87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  <w:p w14:paraId="5AAA5CE9" w14:textId="77777777" w:rsidR="007B6013" w:rsidRPr="008429C5" w:rsidRDefault="007B6013" w:rsidP="008429C5">
                  <w:pPr>
                    <w:jc w:val="center"/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>…………………………..                                                             ……………………………………………</w:t>
                  </w:r>
                </w:p>
                <w:p w14:paraId="54BB3581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  <w:r w:rsidRPr="008429C5">
                    <w:rPr>
                      <w:sz w:val="18"/>
                      <w:szCs w:val="18"/>
                    </w:rPr>
                    <w:t xml:space="preserve">                    </w:t>
                  </w:r>
                  <w:r w:rsidRPr="008429C5">
                    <w:rPr>
                      <w:i/>
                      <w:sz w:val="18"/>
                      <w:szCs w:val="18"/>
                    </w:rPr>
                    <w:t>Data                                                                                                            Podpis pracownika</w:t>
                  </w:r>
                </w:p>
                <w:p w14:paraId="2D006E0E" w14:textId="77777777" w:rsidR="007B6013" w:rsidRPr="008429C5" w:rsidRDefault="007B6013" w:rsidP="008429C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E30B9B" w14:textId="77777777" w:rsidR="00531BD8" w:rsidRDefault="00531BD8" w:rsidP="007B6013">
            <w:pPr>
              <w:pStyle w:val="Tekstprzypisudolnego"/>
            </w:pPr>
          </w:p>
          <w:p w14:paraId="474125A8" w14:textId="77777777" w:rsidR="00531BD8" w:rsidRDefault="00531BD8" w:rsidP="007B6013">
            <w:pPr>
              <w:pStyle w:val="Tekstprzypisudolnego"/>
            </w:pPr>
          </w:p>
          <w:p w14:paraId="294E6A89" w14:textId="77777777" w:rsidR="00531BD8" w:rsidRDefault="00531BD8" w:rsidP="007B6013">
            <w:pPr>
              <w:pStyle w:val="Tekstprzypisudolnego"/>
            </w:pPr>
          </w:p>
          <w:p w14:paraId="4059CEB4" w14:textId="77777777" w:rsidR="007B6013" w:rsidRDefault="007B6013" w:rsidP="007B6013">
            <w:pPr>
              <w:pStyle w:val="Tekstprzypisudolnego"/>
            </w:pPr>
            <w:r>
              <w:rPr>
                <w:rStyle w:val="Odwoanieprzypisudolnego"/>
              </w:rPr>
              <w:footnoteRef/>
            </w:r>
            <w:r>
              <w:t xml:space="preserve"> Należy wstawić znak </w:t>
            </w:r>
            <w:r w:rsidRPr="00F6416C">
              <w:rPr>
                <w:b/>
              </w:rPr>
              <w:t>X</w:t>
            </w:r>
            <w:r>
              <w:t xml:space="preserve"> jeżeli dotyczy.</w:t>
            </w:r>
          </w:p>
          <w:p w14:paraId="505BAD6D" w14:textId="77777777" w:rsidR="007B6013" w:rsidRDefault="007B6013" w:rsidP="007B6013">
            <w:pPr>
              <w:pStyle w:val="Tekstprzypisudolnego"/>
            </w:pPr>
            <w:r>
              <w:rPr>
                <w:rStyle w:val="Odwoanieprzypisudolnego"/>
              </w:rPr>
              <w:t>2</w:t>
            </w:r>
            <w:r>
              <w:t xml:space="preserve"> Należy wypełnić  jeżeli wnioskodawca nie korzysta z pomocy MOPS w Białej Podlaskiej.</w:t>
            </w:r>
          </w:p>
          <w:p w14:paraId="681906DC" w14:textId="77777777" w:rsidR="007145D2" w:rsidRPr="00034C4D" w:rsidRDefault="007145D2" w:rsidP="007145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802D1B" w14:textId="77777777" w:rsidR="007C63A0" w:rsidRDefault="007C63A0" w:rsidP="0083192A"/>
    <w:sectPr w:rsidR="007C63A0" w:rsidSect="00E579C9">
      <w:footerReference w:type="even" r:id="rId8"/>
      <w:footerReference w:type="default" r:id="rId9"/>
      <w:pgSz w:w="11906" w:h="16838"/>
      <w:pgMar w:top="705" w:right="1417" w:bottom="540" w:left="1417" w:header="708" w:footer="7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9907B" w14:textId="77777777" w:rsidR="003A2807" w:rsidRDefault="003A2807">
      <w:r>
        <w:separator/>
      </w:r>
    </w:p>
  </w:endnote>
  <w:endnote w:type="continuationSeparator" w:id="0">
    <w:p w14:paraId="284883CD" w14:textId="77777777" w:rsidR="003A2807" w:rsidRDefault="003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EA955" w14:textId="77777777" w:rsidR="00526FAD" w:rsidRDefault="00526F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92F8F3" w14:textId="77777777" w:rsidR="00526FAD" w:rsidRDefault="00526F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869B" w14:textId="77777777" w:rsidR="00526FAD" w:rsidRPr="00455356" w:rsidRDefault="006B4EA0" w:rsidP="00455356">
    <w:pPr>
      <w:pStyle w:val="Stopka"/>
      <w:tabs>
        <w:tab w:val="clear" w:pos="4536"/>
        <w:tab w:val="clear" w:pos="9072"/>
      </w:tabs>
      <w:ind w:right="72"/>
      <w:jc w:val="right"/>
      <w:rPr>
        <w:rFonts w:ascii="Verdana" w:hAnsi="Verdana" w:cs="Arial"/>
        <w:sz w:val="20"/>
        <w:szCs w:val="20"/>
      </w:rPr>
    </w:pPr>
    <w:r w:rsidRPr="00034C4D">
      <w:rPr>
        <w:rFonts w:ascii="Verdana" w:hAnsi="Verdana" w:cs="Arial"/>
        <w:sz w:val="20"/>
        <w:szCs w:val="20"/>
      </w:rPr>
      <w:t>F-</w:t>
    </w:r>
    <w:r w:rsidR="00631D4F">
      <w:rPr>
        <w:rFonts w:ascii="Verdana" w:hAnsi="Verdana" w:cs="Arial"/>
        <w:sz w:val="20"/>
        <w:szCs w:val="20"/>
      </w:rPr>
      <w:t>Go</w:t>
    </w:r>
    <w:r w:rsidRPr="00034C4D">
      <w:rPr>
        <w:rFonts w:ascii="Verdana" w:hAnsi="Verdana" w:cs="Arial"/>
        <w:sz w:val="20"/>
        <w:szCs w:val="20"/>
      </w:rPr>
      <w:t>/</w:t>
    </w:r>
    <w:r w:rsidRPr="00C41EC0">
      <w:rPr>
        <w:rFonts w:ascii="Verdana" w:hAnsi="Verdana" w:cs="Arial"/>
        <w:sz w:val="20"/>
        <w:szCs w:val="20"/>
      </w:rPr>
      <w:t>0</w:t>
    </w:r>
    <w:r w:rsidR="00C41EC0">
      <w:rPr>
        <w:rFonts w:ascii="Verdana" w:hAnsi="Verdana" w:cs="Arial"/>
        <w:sz w:val="20"/>
        <w:szCs w:val="20"/>
      </w:rPr>
      <w:t>0</w:t>
    </w:r>
    <w:r w:rsidR="00822BF4">
      <w:rPr>
        <w:rFonts w:ascii="Verdana" w:hAnsi="Verdana" w:cs="Arial"/>
        <w:sz w:val="20"/>
        <w:szCs w:val="20"/>
      </w:rPr>
      <w:t>1</w:t>
    </w:r>
    <w:r w:rsidRPr="00C41EC0">
      <w:rPr>
        <w:rFonts w:ascii="Verdana" w:hAnsi="Verdana" w:cs="Arial"/>
        <w:sz w:val="20"/>
        <w:szCs w:val="20"/>
      </w:rPr>
      <w:t>_</w:t>
    </w:r>
    <w:r w:rsidR="007B6013">
      <w:rPr>
        <w:rFonts w:ascii="Verdana" w:hAnsi="Verdana" w:cs="Arial"/>
        <w:sz w:val="20"/>
        <w:szCs w:val="20"/>
      </w:rPr>
      <w:t>2</w:t>
    </w:r>
    <w:r>
      <w:rPr>
        <w:rFonts w:ascii="Verdana" w:hAnsi="Verdana" w:cs="Arial"/>
        <w:sz w:val="20"/>
        <w:szCs w:val="20"/>
      </w:rPr>
      <w:t xml:space="preserve">                                                                                            </w:t>
    </w:r>
    <w:r w:rsidR="00526FAD" w:rsidRPr="00455356">
      <w:rPr>
        <w:rFonts w:ascii="Verdana" w:hAnsi="Verdana" w:cs="Arial"/>
        <w:sz w:val="20"/>
        <w:szCs w:val="20"/>
      </w:rPr>
      <w:t xml:space="preserve">Strona </w:t>
    </w:r>
    <w:r w:rsidR="00526FAD" w:rsidRPr="00455356">
      <w:rPr>
        <w:rFonts w:ascii="Verdana" w:hAnsi="Verdana" w:cs="Arial"/>
        <w:sz w:val="20"/>
        <w:szCs w:val="20"/>
      </w:rPr>
      <w:fldChar w:fldCharType="begin"/>
    </w:r>
    <w:r w:rsidR="00526FAD" w:rsidRPr="00455356">
      <w:rPr>
        <w:rFonts w:ascii="Verdana" w:hAnsi="Verdana" w:cs="Arial"/>
        <w:sz w:val="20"/>
        <w:szCs w:val="20"/>
      </w:rPr>
      <w:instrText xml:space="preserve"> PAGE </w:instrText>
    </w:r>
    <w:r w:rsidR="00526FAD" w:rsidRPr="00455356">
      <w:rPr>
        <w:rFonts w:ascii="Verdana" w:hAnsi="Verdana" w:cs="Arial"/>
        <w:sz w:val="20"/>
        <w:szCs w:val="20"/>
      </w:rPr>
      <w:fldChar w:fldCharType="separate"/>
    </w:r>
    <w:r w:rsidR="00085CE2">
      <w:rPr>
        <w:rFonts w:ascii="Verdana" w:hAnsi="Verdana" w:cs="Arial"/>
        <w:noProof/>
        <w:sz w:val="20"/>
        <w:szCs w:val="20"/>
      </w:rPr>
      <w:t>2</w:t>
    </w:r>
    <w:r w:rsidR="00526FAD" w:rsidRPr="00455356">
      <w:rPr>
        <w:rFonts w:ascii="Verdana" w:hAnsi="Verdana" w:cs="Arial"/>
        <w:sz w:val="20"/>
        <w:szCs w:val="20"/>
      </w:rPr>
      <w:fldChar w:fldCharType="end"/>
    </w:r>
    <w:r w:rsidR="00526FAD" w:rsidRPr="00455356">
      <w:rPr>
        <w:rFonts w:ascii="Verdana" w:hAnsi="Verdana" w:cs="Arial"/>
        <w:sz w:val="20"/>
        <w:szCs w:val="20"/>
      </w:rPr>
      <w:t xml:space="preserve"> z </w:t>
    </w:r>
    <w:r w:rsidR="00531BD8">
      <w:rPr>
        <w:rFonts w:ascii="Verdana" w:hAnsi="Verdana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9776" w14:textId="77777777" w:rsidR="003A2807" w:rsidRDefault="003A2807">
      <w:r>
        <w:separator/>
      </w:r>
    </w:p>
  </w:footnote>
  <w:footnote w:type="continuationSeparator" w:id="0">
    <w:p w14:paraId="24E281D5" w14:textId="77777777" w:rsidR="003A2807" w:rsidRDefault="003A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3FB"/>
    <w:multiLevelType w:val="singleLevel"/>
    <w:tmpl w:val="A8CABE6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9FF3971"/>
    <w:multiLevelType w:val="multilevel"/>
    <w:tmpl w:val="B72C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52124"/>
    <w:multiLevelType w:val="hybridMultilevel"/>
    <w:tmpl w:val="49C2E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90287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BA3E50"/>
    <w:multiLevelType w:val="hybridMultilevel"/>
    <w:tmpl w:val="3E443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2013D"/>
    <w:multiLevelType w:val="hybridMultilevel"/>
    <w:tmpl w:val="F36C2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3323D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EE41F89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78D47F6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9">
    <w:nsid w:val="38CC175B"/>
    <w:multiLevelType w:val="hybridMultilevel"/>
    <w:tmpl w:val="45CC0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D6787"/>
    <w:multiLevelType w:val="hybridMultilevel"/>
    <w:tmpl w:val="FA2AD7F0"/>
    <w:lvl w:ilvl="0" w:tplc="4C3620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47469D"/>
    <w:multiLevelType w:val="multilevel"/>
    <w:tmpl w:val="7304BB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80D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331538D"/>
    <w:multiLevelType w:val="hybridMultilevel"/>
    <w:tmpl w:val="236AD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A23BA2"/>
    <w:multiLevelType w:val="hybridMultilevel"/>
    <w:tmpl w:val="8A8A700A"/>
    <w:lvl w:ilvl="0" w:tplc="4C3620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0A0A0A"/>
    <w:multiLevelType w:val="hybridMultilevel"/>
    <w:tmpl w:val="246A3B5E"/>
    <w:lvl w:ilvl="0" w:tplc="DE167890">
      <w:start w:val="1"/>
      <w:numFmt w:val="decimal"/>
      <w:lvlText w:val="%1)"/>
      <w:lvlJc w:val="left"/>
      <w:pPr>
        <w:ind w:left="2544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3D043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17">
    <w:nsid w:val="634A4F9E"/>
    <w:multiLevelType w:val="hybridMultilevel"/>
    <w:tmpl w:val="5C4A0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4E32C7E"/>
    <w:multiLevelType w:val="hybridMultilevel"/>
    <w:tmpl w:val="40101402"/>
    <w:lvl w:ilvl="0" w:tplc="67D26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F493E"/>
    <w:multiLevelType w:val="singleLevel"/>
    <w:tmpl w:val="3872DE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8681D91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C5F98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A5B6CF1"/>
    <w:multiLevelType w:val="hybridMultilevel"/>
    <w:tmpl w:val="51A224AC"/>
    <w:lvl w:ilvl="0" w:tplc="67D26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1D2555"/>
    <w:multiLevelType w:val="hybridMultilevel"/>
    <w:tmpl w:val="3AF66B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F721815"/>
    <w:multiLevelType w:val="hybridMultilevel"/>
    <w:tmpl w:val="D722D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4"/>
  </w:num>
  <w:num w:numId="5">
    <w:abstractNumId w:val="9"/>
  </w:num>
  <w:num w:numId="6">
    <w:abstractNumId w:val="19"/>
  </w:num>
  <w:num w:numId="7">
    <w:abstractNumId w:val="5"/>
  </w:num>
  <w:num w:numId="8">
    <w:abstractNumId w:val="13"/>
  </w:num>
  <w:num w:numId="9">
    <w:abstractNumId w:val="12"/>
  </w:num>
  <w:num w:numId="10">
    <w:abstractNumId w:val="11"/>
  </w:num>
  <w:num w:numId="11">
    <w:abstractNumId w:val="8"/>
  </w:num>
  <w:num w:numId="12">
    <w:abstractNumId w:val="16"/>
  </w:num>
  <w:num w:numId="13">
    <w:abstractNumId w:val="0"/>
  </w:num>
  <w:num w:numId="14">
    <w:abstractNumId w:val="2"/>
  </w:num>
  <w:num w:numId="15">
    <w:abstractNumId w:val="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22"/>
  </w:num>
  <w:num w:numId="20">
    <w:abstractNumId w:val="6"/>
  </w:num>
  <w:num w:numId="21">
    <w:abstractNumId w:val="21"/>
  </w:num>
  <w:num w:numId="22">
    <w:abstractNumId w:val="3"/>
  </w:num>
  <w:num w:numId="23">
    <w:abstractNumId w:val="7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center;mso-position-vertical:center;mso-position-vertical-relative:line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9D"/>
    <w:rsid w:val="00012C2B"/>
    <w:rsid w:val="00032B7C"/>
    <w:rsid w:val="00034C4D"/>
    <w:rsid w:val="00047835"/>
    <w:rsid w:val="00061A57"/>
    <w:rsid w:val="0007379D"/>
    <w:rsid w:val="00077EE3"/>
    <w:rsid w:val="00085CE2"/>
    <w:rsid w:val="000A386F"/>
    <w:rsid w:val="000B158E"/>
    <w:rsid w:val="000C3E75"/>
    <w:rsid w:val="000D0B09"/>
    <w:rsid w:val="000D305C"/>
    <w:rsid w:val="000E0EBC"/>
    <w:rsid w:val="000E7160"/>
    <w:rsid w:val="000F1A4D"/>
    <w:rsid w:val="000F71E0"/>
    <w:rsid w:val="00143EAE"/>
    <w:rsid w:val="0016046D"/>
    <w:rsid w:val="001667FB"/>
    <w:rsid w:val="00180C1F"/>
    <w:rsid w:val="00181375"/>
    <w:rsid w:val="00184832"/>
    <w:rsid w:val="00194E56"/>
    <w:rsid w:val="001B09B5"/>
    <w:rsid w:val="001D7C9F"/>
    <w:rsid w:val="001F4BCA"/>
    <w:rsid w:val="00224AA1"/>
    <w:rsid w:val="00224C30"/>
    <w:rsid w:val="00234B57"/>
    <w:rsid w:val="00235D14"/>
    <w:rsid w:val="00245E25"/>
    <w:rsid w:val="00287E56"/>
    <w:rsid w:val="002A4C8D"/>
    <w:rsid w:val="002B45D1"/>
    <w:rsid w:val="002D706D"/>
    <w:rsid w:val="002E1EB3"/>
    <w:rsid w:val="002E2082"/>
    <w:rsid w:val="002E459E"/>
    <w:rsid w:val="002E673F"/>
    <w:rsid w:val="003226F3"/>
    <w:rsid w:val="0034439E"/>
    <w:rsid w:val="00352800"/>
    <w:rsid w:val="00362570"/>
    <w:rsid w:val="00370AA4"/>
    <w:rsid w:val="0039508D"/>
    <w:rsid w:val="00396EF4"/>
    <w:rsid w:val="003A2807"/>
    <w:rsid w:val="003D3801"/>
    <w:rsid w:val="003F0276"/>
    <w:rsid w:val="003F38EC"/>
    <w:rsid w:val="0043630D"/>
    <w:rsid w:val="00455356"/>
    <w:rsid w:val="00467FF3"/>
    <w:rsid w:val="0047261A"/>
    <w:rsid w:val="0047411E"/>
    <w:rsid w:val="004B340C"/>
    <w:rsid w:val="004D7A18"/>
    <w:rsid w:val="004F69A7"/>
    <w:rsid w:val="00503BBF"/>
    <w:rsid w:val="00515BE4"/>
    <w:rsid w:val="00521976"/>
    <w:rsid w:val="005231A7"/>
    <w:rsid w:val="00526FAD"/>
    <w:rsid w:val="00531116"/>
    <w:rsid w:val="00531BD8"/>
    <w:rsid w:val="0060572A"/>
    <w:rsid w:val="00631D4F"/>
    <w:rsid w:val="00633EE5"/>
    <w:rsid w:val="00636F4E"/>
    <w:rsid w:val="006406E3"/>
    <w:rsid w:val="006837CC"/>
    <w:rsid w:val="00686766"/>
    <w:rsid w:val="006B4EA0"/>
    <w:rsid w:val="006B7993"/>
    <w:rsid w:val="006D0138"/>
    <w:rsid w:val="006E2BC5"/>
    <w:rsid w:val="006E5441"/>
    <w:rsid w:val="006F4A71"/>
    <w:rsid w:val="007145D2"/>
    <w:rsid w:val="00730EB3"/>
    <w:rsid w:val="00754302"/>
    <w:rsid w:val="00757874"/>
    <w:rsid w:val="0078252C"/>
    <w:rsid w:val="00790723"/>
    <w:rsid w:val="00797AC7"/>
    <w:rsid w:val="007B6013"/>
    <w:rsid w:val="007C0C67"/>
    <w:rsid w:val="007C63A0"/>
    <w:rsid w:val="00817ED6"/>
    <w:rsid w:val="00822BF4"/>
    <w:rsid w:val="00827269"/>
    <w:rsid w:val="0083192A"/>
    <w:rsid w:val="008429C5"/>
    <w:rsid w:val="008972DC"/>
    <w:rsid w:val="008977ED"/>
    <w:rsid w:val="008A359D"/>
    <w:rsid w:val="008E3EBA"/>
    <w:rsid w:val="008E463C"/>
    <w:rsid w:val="008F13B4"/>
    <w:rsid w:val="008F6749"/>
    <w:rsid w:val="009544C3"/>
    <w:rsid w:val="0097079E"/>
    <w:rsid w:val="0098497D"/>
    <w:rsid w:val="00997309"/>
    <w:rsid w:val="009C7548"/>
    <w:rsid w:val="009D3AF9"/>
    <w:rsid w:val="009F07CA"/>
    <w:rsid w:val="009F2ED1"/>
    <w:rsid w:val="00A044BA"/>
    <w:rsid w:val="00A45F0B"/>
    <w:rsid w:val="00A55BA6"/>
    <w:rsid w:val="00A57FA7"/>
    <w:rsid w:val="00A60C0B"/>
    <w:rsid w:val="00A631FC"/>
    <w:rsid w:val="00A74B59"/>
    <w:rsid w:val="00A9339A"/>
    <w:rsid w:val="00AC3932"/>
    <w:rsid w:val="00B12466"/>
    <w:rsid w:val="00B34537"/>
    <w:rsid w:val="00B347C1"/>
    <w:rsid w:val="00B4258F"/>
    <w:rsid w:val="00B57A03"/>
    <w:rsid w:val="00B84461"/>
    <w:rsid w:val="00B865B2"/>
    <w:rsid w:val="00BA3A63"/>
    <w:rsid w:val="00BB1A12"/>
    <w:rsid w:val="00BC7363"/>
    <w:rsid w:val="00BE460D"/>
    <w:rsid w:val="00BF4A2F"/>
    <w:rsid w:val="00C117DE"/>
    <w:rsid w:val="00C17CEC"/>
    <w:rsid w:val="00C41EC0"/>
    <w:rsid w:val="00C47B2B"/>
    <w:rsid w:val="00C742C5"/>
    <w:rsid w:val="00C93ABA"/>
    <w:rsid w:val="00C962AD"/>
    <w:rsid w:val="00CB231A"/>
    <w:rsid w:val="00CB4825"/>
    <w:rsid w:val="00CB4C83"/>
    <w:rsid w:val="00CB53F6"/>
    <w:rsid w:val="00CB6D98"/>
    <w:rsid w:val="00CC3027"/>
    <w:rsid w:val="00CD0A28"/>
    <w:rsid w:val="00CE13C5"/>
    <w:rsid w:val="00D109E5"/>
    <w:rsid w:val="00D1240F"/>
    <w:rsid w:val="00D15351"/>
    <w:rsid w:val="00D17132"/>
    <w:rsid w:val="00D361A1"/>
    <w:rsid w:val="00D421DE"/>
    <w:rsid w:val="00D53B65"/>
    <w:rsid w:val="00D77EA2"/>
    <w:rsid w:val="00D868D6"/>
    <w:rsid w:val="00D86FB5"/>
    <w:rsid w:val="00D91B31"/>
    <w:rsid w:val="00D938E4"/>
    <w:rsid w:val="00DC4E7D"/>
    <w:rsid w:val="00DD04A2"/>
    <w:rsid w:val="00DD1A9D"/>
    <w:rsid w:val="00DE0E49"/>
    <w:rsid w:val="00DE224C"/>
    <w:rsid w:val="00DE52F1"/>
    <w:rsid w:val="00E01F89"/>
    <w:rsid w:val="00E579C9"/>
    <w:rsid w:val="00EB17F0"/>
    <w:rsid w:val="00F03B5F"/>
    <w:rsid w:val="00F14742"/>
    <w:rsid w:val="00F4274E"/>
    <w:rsid w:val="00F437EC"/>
    <w:rsid w:val="00F50ABD"/>
    <w:rsid w:val="00F91295"/>
    <w:rsid w:val="00F935D2"/>
    <w:rsid w:val="00F95C9E"/>
    <w:rsid w:val="00FA390E"/>
    <w:rsid w:val="00FB20AF"/>
    <w:rsid w:val="00FB50EB"/>
    <w:rsid w:val="00FB73C0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vertical:center;mso-position-vertical-relative:line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0695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i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74B59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styleId="Numerstrony">
    <w:name w:val="page number"/>
    <w:basedOn w:val="Domylnaczcionkaakapitu"/>
  </w:style>
  <w:style w:type="paragraph" w:styleId="NormalnyWeb">
    <w:name w:val="Normal (Web)"/>
    <w:basedOn w:val="Normalny"/>
    <w:rsid w:val="00A74B59"/>
    <w:pPr>
      <w:autoSpaceDE w:val="0"/>
      <w:autoSpaceDN w:val="0"/>
      <w:spacing w:before="240" w:after="240"/>
      <w:ind w:left="240" w:right="240"/>
    </w:pPr>
  </w:style>
  <w:style w:type="paragraph" w:styleId="Tekstkomentarza">
    <w:name w:val="annotation text"/>
    <w:basedOn w:val="Normalny"/>
    <w:semiHidden/>
    <w:rsid w:val="00396EF4"/>
    <w:pPr>
      <w:autoSpaceDE w:val="0"/>
      <w:autoSpaceDN w:val="0"/>
    </w:pPr>
    <w:rPr>
      <w:sz w:val="20"/>
      <w:szCs w:val="20"/>
    </w:rPr>
  </w:style>
  <w:style w:type="character" w:styleId="UyteHipercze">
    <w:name w:val="FollowedHyperlink"/>
    <w:rsid w:val="0060572A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D0B0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0B09"/>
    <w:rPr>
      <w:sz w:val="20"/>
      <w:szCs w:val="20"/>
    </w:rPr>
  </w:style>
  <w:style w:type="character" w:styleId="Odwoanieprzypisudolnego">
    <w:name w:val="footnote reference"/>
    <w:uiPriority w:val="99"/>
    <w:semiHidden/>
    <w:rsid w:val="000D0B09"/>
    <w:rPr>
      <w:vertAlign w:val="superscript"/>
    </w:rPr>
  </w:style>
  <w:style w:type="paragraph" w:styleId="Tekstdymka">
    <w:name w:val="Balloon Text"/>
    <w:basedOn w:val="Normalny"/>
    <w:link w:val="TekstdymkaZnak"/>
    <w:rsid w:val="007145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145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60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7B601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i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74B59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styleId="Numerstrony">
    <w:name w:val="page number"/>
    <w:basedOn w:val="Domylnaczcionkaakapitu"/>
  </w:style>
  <w:style w:type="paragraph" w:styleId="NormalnyWeb">
    <w:name w:val="Normal (Web)"/>
    <w:basedOn w:val="Normalny"/>
    <w:rsid w:val="00A74B59"/>
    <w:pPr>
      <w:autoSpaceDE w:val="0"/>
      <w:autoSpaceDN w:val="0"/>
      <w:spacing w:before="240" w:after="240"/>
      <w:ind w:left="240" w:right="240"/>
    </w:pPr>
  </w:style>
  <w:style w:type="paragraph" w:styleId="Tekstkomentarza">
    <w:name w:val="annotation text"/>
    <w:basedOn w:val="Normalny"/>
    <w:semiHidden/>
    <w:rsid w:val="00396EF4"/>
    <w:pPr>
      <w:autoSpaceDE w:val="0"/>
      <w:autoSpaceDN w:val="0"/>
    </w:pPr>
    <w:rPr>
      <w:sz w:val="20"/>
      <w:szCs w:val="20"/>
    </w:rPr>
  </w:style>
  <w:style w:type="character" w:styleId="UyteHipercze">
    <w:name w:val="FollowedHyperlink"/>
    <w:rsid w:val="0060572A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D0B0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0B09"/>
    <w:rPr>
      <w:sz w:val="20"/>
      <w:szCs w:val="20"/>
    </w:rPr>
  </w:style>
  <w:style w:type="character" w:styleId="Odwoanieprzypisudolnego">
    <w:name w:val="footnote reference"/>
    <w:uiPriority w:val="99"/>
    <w:semiHidden/>
    <w:rsid w:val="000D0B09"/>
    <w:rPr>
      <w:vertAlign w:val="superscript"/>
    </w:rPr>
  </w:style>
  <w:style w:type="paragraph" w:styleId="Tekstdymka">
    <w:name w:val="Balloon Text"/>
    <w:basedOn w:val="Normalny"/>
    <w:link w:val="TekstdymkaZnak"/>
    <w:rsid w:val="007145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145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60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7B601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aaa</dc:creator>
  <cp:lastModifiedBy>Ewa Walczuk</cp:lastModifiedBy>
  <cp:revision>3</cp:revision>
  <cp:lastPrinted>2016-08-19T14:06:00Z</cp:lastPrinted>
  <dcterms:created xsi:type="dcterms:W3CDTF">2025-12-08T08:20:00Z</dcterms:created>
  <dcterms:modified xsi:type="dcterms:W3CDTF">2025-12-08T08:23:00Z</dcterms:modified>
</cp:coreProperties>
</file>