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3FF9" w14:textId="63C54E10" w:rsidR="00105A7A" w:rsidRPr="00124564" w:rsidRDefault="00124564" w:rsidP="00124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4564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2350AAEF" w14:textId="68BA549C" w:rsidR="00124564" w:rsidRPr="00124564" w:rsidRDefault="00124564" w:rsidP="001245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CD0F1" w14:textId="5E002DE4" w:rsidR="00124564" w:rsidRDefault="00124564" w:rsidP="00124564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24564">
        <w:rPr>
          <w:rFonts w:ascii="Times New Roman" w:hAnsi="Times New Roman" w:cs="Times New Roman"/>
          <w:sz w:val="24"/>
          <w:szCs w:val="24"/>
        </w:rPr>
        <w:t>Wyrażam zgodę na przetwarzanie moich danych osobowych przez Prezydenta Miasta Biała Podlaska w celu realizacji spraw z zakresu przyznawania Honorowego Patronatu Prezydenta Miasta Biała Podlaska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D7904" w14:textId="420D2DD5" w:rsidR="00124564" w:rsidRDefault="00124564" w:rsidP="0012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z treścią klauzuli informacyjnej o przetwarzaniu danych osobowych w związku z realizacją </w:t>
      </w:r>
      <w:r w:rsidRPr="00124564">
        <w:rPr>
          <w:rFonts w:ascii="Times New Roman" w:hAnsi="Times New Roman" w:cs="Times New Roman"/>
          <w:sz w:val="24"/>
          <w:szCs w:val="24"/>
        </w:rPr>
        <w:t>spraw z zakresu przyznawania Honorowego Patronatu Prezydenta Miasta Biała Podlaska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4226B" w14:textId="49C914C6" w:rsidR="00124564" w:rsidRDefault="00124564" w:rsidP="001245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2EC8B8" w14:textId="31F0FD22" w:rsidR="00124564" w:rsidRDefault="00124564" w:rsidP="001245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2BD80C" w14:textId="77777777" w:rsidR="00124564" w:rsidRDefault="00124564" w:rsidP="001245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A89F15" w14:textId="54DE3090" w:rsidR="00124564" w:rsidRDefault="00124564" w:rsidP="00124564">
      <w:pPr>
        <w:pStyle w:val="Akapitzlis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AF9E711" w14:textId="64B29452" w:rsidR="00124564" w:rsidRPr="00124564" w:rsidRDefault="00124564" w:rsidP="00124564">
      <w:pPr>
        <w:pStyle w:val="Akapitzlist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24564">
        <w:rPr>
          <w:rFonts w:ascii="Times New Roman" w:hAnsi="Times New Roman" w:cs="Times New Roman"/>
          <w:sz w:val="20"/>
          <w:szCs w:val="20"/>
        </w:rPr>
        <w:t>data, imię i nazwisko wnioskodawcy</w:t>
      </w:r>
    </w:p>
    <w:sectPr w:rsidR="00124564" w:rsidRPr="0012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710"/>
    <w:multiLevelType w:val="hybridMultilevel"/>
    <w:tmpl w:val="EB468B50"/>
    <w:lvl w:ilvl="0" w:tplc="3E2CB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64"/>
    <w:rsid w:val="00124564"/>
    <w:rsid w:val="00E14C78"/>
    <w:rsid w:val="00F35F5F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C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Dołęga</dc:creator>
  <cp:lastModifiedBy>Zuzanna Pawluczuk</cp:lastModifiedBy>
  <cp:revision>2</cp:revision>
  <dcterms:created xsi:type="dcterms:W3CDTF">2020-12-03T09:38:00Z</dcterms:created>
  <dcterms:modified xsi:type="dcterms:W3CDTF">2020-12-03T09:38:00Z</dcterms:modified>
</cp:coreProperties>
</file>